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FE3C22" w:rsidP="00A31DB0">
            <w:r>
              <w:t>Study for test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4A79AD" w:rsidP="004A79AD">
            <w:r>
              <w:t xml:space="preserve">Project due on Feb. </w:t>
            </w:r>
            <w:r w:rsidR="00FE3C22">
              <w:t>11</w:t>
            </w:r>
          </w:p>
          <w:p w:rsidR="00F3121A" w:rsidRDefault="00F3121A" w:rsidP="004A79A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D3" w:rsidRDefault="007F48D3" w:rsidP="001F101D">
      <w:pPr>
        <w:spacing w:after="0" w:line="240" w:lineRule="auto"/>
      </w:pPr>
      <w:r>
        <w:separator/>
      </w:r>
    </w:p>
  </w:endnote>
  <w:endnote w:type="continuationSeparator" w:id="0">
    <w:p w:rsidR="007F48D3" w:rsidRDefault="007F48D3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D3" w:rsidRDefault="007F48D3" w:rsidP="001F101D">
      <w:pPr>
        <w:spacing w:after="0" w:line="240" w:lineRule="auto"/>
      </w:pPr>
      <w:r>
        <w:separator/>
      </w:r>
    </w:p>
  </w:footnote>
  <w:footnote w:type="continuationSeparator" w:id="0">
    <w:p w:rsidR="007F48D3" w:rsidRDefault="007F48D3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E7E4F"/>
    <w:rsid w:val="00113556"/>
    <w:rsid w:val="001869F7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936C11"/>
    <w:rsid w:val="00967B28"/>
    <w:rsid w:val="00983A32"/>
    <w:rsid w:val="00990FBE"/>
    <w:rsid w:val="009C296D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D3DA5"/>
    <w:rsid w:val="00C05B36"/>
    <w:rsid w:val="00C05CF4"/>
    <w:rsid w:val="00C6053F"/>
    <w:rsid w:val="00C80484"/>
    <w:rsid w:val="00CA5B5C"/>
    <w:rsid w:val="00D20846"/>
    <w:rsid w:val="00D42B31"/>
    <w:rsid w:val="00D476AF"/>
    <w:rsid w:val="00D5525A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2014-01-28T18:28:00Z</dcterms:created>
  <dcterms:modified xsi:type="dcterms:W3CDTF">2014-01-28T18:29:00Z</dcterms:modified>
</cp:coreProperties>
</file>